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44F" w14:textId="65542A2E" w:rsidR="003D6B45" w:rsidRDefault="002E71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E317B3" wp14:editId="510733E1">
                <wp:simplePos x="0" y="0"/>
                <wp:positionH relativeFrom="column">
                  <wp:posOffset>4686300</wp:posOffset>
                </wp:positionH>
                <wp:positionV relativeFrom="paragraph">
                  <wp:posOffset>4000500</wp:posOffset>
                </wp:positionV>
                <wp:extent cx="1828800" cy="685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1A82B" w14:textId="0F43AAC9" w:rsidR="002E7102" w:rsidRPr="00A52073" w:rsidRDefault="002E7102" w:rsidP="002E710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Revised detail of parking – now in Environment Agency Car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31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315pt;width:2in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">
                <v:textbox>
                  <w:txbxContent>
                    <w:p w14:paraId="48B1A82B" w14:textId="0F43AAC9" w:rsidR="002E7102" w:rsidRPr="00A52073" w:rsidRDefault="002E7102" w:rsidP="002E710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Revised detail of parking – now in Environment Agency Car Park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D65679" wp14:editId="2DF2BEFE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2A72" w14:textId="76CB4CE5" w:rsidR="003D6B45" w:rsidRPr="00A52073" w:rsidRDefault="00A520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2073">
                              <w:rPr>
                                <w:b/>
                                <w:bCs/>
                              </w:rPr>
                              <w:t>Area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5679" id="_x0000_s1027" type="#_x0000_t202" style="position:absolute;margin-left:306pt;margin-top:0;width:1in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">
                <v:textbox>
                  <w:txbxContent>
                    <w:p w14:paraId="3D922A72" w14:textId="76CB4CE5" w:rsidR="003D6B45" w:rsidRPr="00A52073" w:rsidRDefault="00A52073">
                      <w:pPr>
                        <w:rPr>
                          <w:b/>
                          <w:bCs/>
                        </w:rPr>
                      </w:pPr>
                      <w:r w:rsidRPr="00A52073">
                        <w:rPr>
                          <w:b/>
                          <w:bCs/>
                        </w:rPr>
                        <w:t>Area 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102421D6" wp14:editId="50F443D0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6645910" cy="36099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73">
        <w:rPr>
          <w:noProof/>
        </w:rPr>
        <w:drawing>
          <wp:anchor distT="0" distB="0" distL="114300" distR="114300" simplePos="0" relativeHeight="251661312" behindDoc="1" locked="0" layoutInCell="1" allowOverlap="1" wp14:anchorId="3D585A1D" wp14:editId="480B32B3">
            <wp:simplePos x="0" y="0"/>
            <wp:positionH relativeFrom="column">
              <wp:posOffset>0</wp:posOffset>
            </wp:positionH>
            <wp:positionV relativeFrom="paragraph">
              <wp:posOffset>3884295</wp:posOffset>
            </wp:positionV>
            <wp:extent cx="6645910" cy="590232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B45" w:rsidSect="003D6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45"/>
    <w:rsid w:val="002E7102"/>
    <w:rsid w:val="003D6B45"/>
    <w:rsid w:val="00A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EF69"/>
  <w15:chartTrackingRefBased/>
  <w15:docId w15:val="{531171D5-9CC5-44D0-8D35-1A16F59E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NADAL</dc:creator>
  <cp:keywords/>
  <dc:description/>
  <cp:lastModifiedBy>MICHAEL NADAL</cp:lastModifiedBy>
  <cp:revision>1</cp:revision>
  <dcterms:created xsi:type="dcterms:W3CDTF">2022-06-05T08:00:00Z</dcterms:created>
  <dcterms:modified xsi:type="dcterms:W3CDTF">2022-06-05T08:21:00Z</dcterms:modified>
</cp:coreProperties>
</file>